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79B" w:rsidRDefault="009055D5">
      <w:pPr>
        <w:rPr>
          <w:sz w:val="52"/>
          <w:szCs w:val="52"/>
        </w:rPr>
      </w:pPr>
      <w:bookmarkStart w:id="0" w:name="_GoBack"/>
      <w:bookmarkEnd w:id="0"/>
      <w:r w:rsidRPr="009055D5">
        <w:rPr>
          <w:sz w:val="52"/>
          <w:szCs w:val="52"/>
        </w:rPr>
        <w:t>Bingovakter annenhver torsdag for 1.Løten Speidergruppe</w:t>
      </w:r>
    </w:p>
    <w:p w:rsidR="004608DD" w:rsidRDefault="009055D5">
      <w:r>
        <w:t xml:space="preserve">Vi skal stille 2 vakter annenhver torsdag gjennom året. Røde dager inkludert. Bingoen starter i februar og varer til </w:t>
      </w:r>
      <w:r w:rsidR="004B35D6">
        <w:t>desember</w:t>
      </w:r>
      <w:r w:rsidR="00911111">
        <w:t xml:space="preserve">. </w:t>
      </w:r>
    </w:p>
    <w:p w:rsidR="009055D5" w:rsidRPr="002D7D86" w:rsidRDefault="002D7D86">
      <w:pPr>
        <w:rPr>
          <w:lang w:val="da-DK"/>
        </w:rPr>
      </w:pPr>
      <w:r>
        <w:rPr>
          <w:lang w:val="da-DK"/>
        </w:rPr>
        <w:t>Dato</w:t>
      </w:r>
      <w:r>
        <w:rPr>
          <w:lang w:val="da-DK"/>
        </w:rPr>
        <w:tab/>
        <w:t xml:space="preserve">  </w:t>
      </w:r>
      <w:r w:rsidR="009055D5" w:rsidRPr="002D7D86">
        <w:rPr>
          <w:lang w:val="da-DK"/>
        </w:rPr>
        <w:t>Navn</w:t>
      </w:r>
      <w:r w:rsidR="009055D5" w:rsidRPr="002D7D86">
        <w:rPr>
          <w:lang w:val="da-DK"/>
        </w:rPr>
        <w:tab/>
      </w:r>
      <w:r w:rsidR="009055D5" w:rsidRPr="002D7D86">
        <w:rPr>
          <w:lang w:val="da-DK"/>
        </w:rPr>
        <w:tab/>
      </w:r>
      <w:r w:rsidR="009055D5" w:rsidRPr="002D7D86"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 w:rsidR="009055D5" w:rsidRPr="002D7D86">
        <w:rPr>
          <w:lang w:val="da-DK"/>
        </w:rPr>
        <w:t>Navn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4"/>
        <w:gridCol w:w="3336"/>
        <w:gridCol w:w="3207"/>
      </w:tblGrid>
      <w:tr w:rsidR="002D7D86" w:rsidTr="000B6D20">
        <w:tc>
          <w:tcPr>
            <w:tcW w:w="814" w:type="dxa"/>
          </w:tcPr>
          <w:p w:rsidR="002D7D86" w:rsidRDefault="0061517A" w:rsidP="006631AD">
            <w:r>
              <w:t>23</w:t>
            </w:r>
            <w:r w:rsidR="002D7D86">
              <w:t>.8</w:t>
            </w:r>
          </w:p>
        </w:tc>
        <w:tc>
          <w:tcPr>
            <w:tcW w:w="3336" w:type="dxa"/>
            <w:shd w:val="clear" w:color="auto" w:fill="auto"/>
          </w:tcPr>
          <w:p w:rsidR="002D7D86" w:rsidRPr="001F5905" w:rsidRDefault="000B6D20" w:rsidP="006631AD">
            <w:r>
              <w:t>Geir Lindstad</w:t>
            </w:r>
          </w:p>
        </w:tc>
        <w:tc>
          <w:tcPr>
            <w:tcW w:w="3207" w:type="dxa"/>
          </w:tcPr>
          <w:p w:rsidR="002D7D86" w:rsidRPr="001F5905" w:rsidRDefault="000B6D20" w:rsidP="006631AD">
            <w:pPr>
              <w:rPr>
                <w:rFonts w:ascii="Calibri" w:hAnsi="Calibri" w:cs="Arial"/>
              </w:rPr>
            </w:pPr>
            <w:r w:rsidRPr="001F5905">
              <w:t xml:space="preserve">Ole Anders Granlund </w:t>
            </w:r>
            <w:proofErr w:type="spellStart"/>
            <w:r w:rsidRPr="001F5905">
              <w:t>tlf</w:t>
            </w:r>
            <w:proofErr w:type="spellEnd"/>
            <w:r w:rsidRPr="001F5905">
              <w:t>: 95104982</w:t>
            </w:r>
          </w:p>
        </w:tc>
      </w:tr>
      <w:tr w:rsidR="002D7D86" w:rsidTr="007041A4">
        <w:tc>
          <w:tcPr>
            <w:tcW w:w="814" w:type="dxa"/>
          </w:tcPr>
          <w:p w:rsidR="002D7D86" w:rsidRDefault="0061517A" w:rsidP="006631AD">
            <w:r>
              <w:t>6</w:t>
            </w:r>
            <w:r w:rsidR="00E501F6">
              <w:t>.9</w:t>
            </w:r>
          </w:p>
        </w:tc>
        <w:tc>
          <w:tcPr>
            <w:tcW w:w="3336" w:type="dxa"/>
          </w:tcPr>
          <w:p w:rsidR="002D7D86" w:rsidRPr="001F5905" w:rsidRDefault="00A7486A" w:rsidP="00A7486A">
            <w:r w:rsidRPr="001F5905">
              <w:t>Renate Ous,</w:t>
            </w:r>
            <w:r w:rsidRPr="001F5905">
              <w:br/>
              <w:t>tlf.45470436</w:t>
            </w:r>
          </w:p>
        </w:tc>
        <w:tc>
          <w:tcPr>
            <w:tcW w:w="3207" w:type="dxa"/>
          </w:tcPr>
          <w:p w:rsidR="002D7D86" w:rsidRPr="001F5905" w:rsidRDefault="002D7D86" w:rsidP="006631AD">
            <w:pPr>
              <w:rPr>
                <w:rFonts w:ascii="Calibri" w:hAnsi="Calibri" w:cs="Arial"/>
              </w:rPr>
            </w:pPr>
            <w:r w:rsidRPr="001F5905">
              <w:rPr>
                <w:rFonts w:ascii="Calibri" w:hAnsi="Calibri" w:cs="Arial"/>
              </w:rPr>
              <w:t>Tore Stensby tlf. 91114755</w:t>
            </w:r>
          </w:p>
        </w:tc>
      </w:tr>
      <w:tr w:rsidR="002D7D86" w:rsidTr="007041A4">
        <w:tc>
          <w:tcPr>
            <w:tcW w:w="814" w:type="dxa"/>
          </w:tcPr>
          <w:p w:rsidR="002D7D86" w:rsidRDefault="0061517A" w:rsidP="006631AD">
            <w:r>
              <w:t>20</w:t>
            </w:r>
            <w:r w:rsidR="002D7D86">
              <w:t>.9</w:t>
            </w:r>
          </w:p>
        </w:tc>
        <w:tc>
          <w:tcPr>
            <w:tcW w:w="3336" w:type="dxa"/>
          </w:tcPr>
          <w:p w:rsidR="002D7D86" w:rsidRPr="001F5905" w:rsidRDefault="002D7D86" w:rsidP="006631AD">
            <w:pPr>
              <w:rPr>
                <w:rFonts w:ascii="Calibri" w:hAnsi="Calibri" w:cs="Arial"/>
              </w:rPr>
            </w:pPr>
            <w:r w:rsidRPr="001F5905">
              <w:rPr>
                <w:rFonts w:ascii="Calibri" w:hAnsi="Calibri" w:cs="Arial"/>
              </w:rPr>
              <w:t>Geir Gulbrandsen</w:t>
            </w:r>
          </w:p>
          <w:p w:rsidR="002D7D86" w:rsidRPr="001F5905" w:rsidRDefault="002D7D86" w:rsidP="006631AD">
            <w:r w:rsidRPr="001F5905">
              <w:t xml:space="preserve">Tlf. </w:t>
            </w:r>
            <w:r w:rsidRPr="001F5905">
              <w:rPr>
                <w:rFonts w:ascii="Calibri" w:hAnsi="Calibri" w:cs="Arial"/>
              </w:rPr>
              <w:t>91796934</w:t>
            </w:r>
          </w:p>
        </w:tc>
        <w:tc>
          <w:tcPr>
            <w:tcW w:w="3207" w:type="dxa"/>
          </w:tcPr>
          <w:p w:rsidR="002D7D86" w:rsidRPr="001F5905" w:rsidRDefault="002D7D86" w:rsidP="006631AD">
            <w:r w:rsidRPr="001F5905">
              <w:t xml:space="preserve">Hege Palerud </w:t>
            </w:r>
            <w:proofErr w:type="spellStart"/>
            <w:r w:rsidRPr="001F5905">
              <w:t>tlf</w:t>
            </w:r>
            <w:proofErr w:type="spellEnd"/>
            <w:r w:rsidRPr="001F5905">
              <w:t>: 40178109</w:t>
            </w:r>
          </w:p>
        </w:tc>
      </w:tr>
      <w:tr w:rsidR="002D7D86" w:rsidTr="000B6D20">
        <w:tc>
          <w:tcPr>
            <w:tcW w:w="814" w:type="dxa"/>
          </w:tcPr>
          <w:p w:rsidR="002D7D86" w:rsidRDefault="00E501F6" w:rsidP="0061517A">
            <w:r>
              <w:t>0</w:t>
            </w:r>
            <w:r w:rsidR="0061517A">
              <w:t>4</w:t>
            </w:r>
            <w:r>
              <w:t>.10</w:t>
            </w:r>
          </w:p>
        </w:tc>
        <w:tc>
          <w:tcPr>
            <w:tcW w:w="3336" w:type="dxa"/>
          </w:tcPr>
          <w:p w:rsidR="00F51CB0" w:rsidRPr="001F5905" w:rsidRDefault="00F51CB0" w:rsidP="006631AD">
            <w:r w:rsidRPr="009C2668">
              <w:rPr>
                <w:rFonts w:ascii="Calibri" w:eastAsia="Times New Roman" w:hAnsi="Calibri" w:cs="Arial"/>
                <w:lang w:eastAsia="nb-NO"/>
              </w:rPr>
              <w:t xml:space="preserve">Torstein </w:t>
            </w:r>
            <w:proofErr w:type="spellStart"/>
            <w:r w:rsidRPr="009C2668">
              <w:rPr>
                <w:rFonts w:ascii="Calibri" w:eastAsia="Times New Roman" w:hAnsi="Calibri" w:cs="Arial"/>
                <w:lang w:eastAsia="nb-NO"/>
              </w:rPr>
              <w:t>Sofusson</w:t>
            </w:r>
            <w:proofErr w:type="spellEnd"/>
            <w:r w:rsidRPr="001F5905">
              <w:rPr>
                <w:rFonts w:ascii="Calibri" w:eastAsia="Times New Roman" w:hAnsi="Calibri" w:cs="Arial"/>
                <w:lang w:eastAsia="nb-NO"/>
              </w:rPr>
              <w:t xml:space="preserve">, </w:t>
            </w:r>
            <w:r w:rsidRPr="001F5905">
              <w:rPr>
                <w:rFonts w:ascii="Calibri" w:eastAsia="Times New Roman" w:hAnsi="Calibri" w:cs="Arial"/>
                <w:lang w:eastAsia="nb-NO"/>
              </w:rPr>
              <w:br/>
            </w:r>
            <w:proofErr w:type="spellStart"/>
            <w:r w:rsidRPr="001F5905">
              <w:rPr>
                <w:rFonts w:ascii="Calibri" w:eastAsia="Times New Roman" w:hAnsi="Calibri" w:cs="Arial"/>
                <w:lang w:eastAsia="nb-NO"/>
              </w:rPr>
              <w:t>tlf</w:t>
            </w:r>
            <w:proofErr w:type="spellEnd"/>
            <w:r w:rsidRPr="001F5905">
              <w:rPr>
                <w:rFonts w:ascii="Calibri" w:eastAsia="Times New Roman" w:hAnsi="Calibri" w:cs="Arial"/>
                <w:lang w:eastAsia="nb-NO"/>
              </w:rPr>
              <w:t xml:space="preserve"> 99389034</w:t>
            </w:r>
          </w:p>
        </w:tc>
        <w:tc>
          <w:tcPr>
            <w:tcW w:w="3207" w:type="dxa"/>
            <w:shd w:val="clear" w:color="auto" w:fill="FFC000"/>
          </w:tcPr>
          <w:p w:rsidR="002D7D86" w:rsidRPr="001F5905" w:rsidRDefault="002D7D86" w:rsidP="006631AD"/>
        </w:tc>
      </w:tr>
      <w:tr w:rsidR="002D7D86" w:rsidTr="007041A4">
        <w:tc>
          <w:tcPr>
            <w:tcW w:w="814" w:type="dxa"/>
          </w:tcPr>
          <w:p w:rsidR="002D7D86" w:rsidRDefault="0061517A" w:rsidP="006631AD">
            <w:r>
              <w:t>18</w:t>
            </w:r>
            <w:r w:rsidR="002D7D86">
              <w:t>.10</w:t>
            </w:r>
          </w:p>
        </w:tc>
        <w:tc>
          <w:tcPr>
            <w:tcW w:w="3336" w:type="dxa"/>
          </w:tcPr>
          <w:p w:rsidR="00AF1D7A" w:rsidRDefault="00AF1D7A" w:rsidP="00AF1D7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Anders G Benningstad</w:t>
            </w:r>
          </w:p>
          <w:p w:rsidR="002D7D86" w:rsidRPr="001F5905" w:rsidRDefault="00AF1D7A" w:rsidP="006631AD">
            <w:r>
              <w:t xml:space="preserve">Tlf. </w:t>
            </w:r>
            <w:r>
              <w:rPr>
                <w:rFonts w:ascii="Calibri" w:hAnsi="Calibri" w:cs="Arial"/>
              </w:rPr>
              <w:t>91732218</w:t>
            </w:r>
          </w:p>
        </w:tc>
        <w:tc>
          <w:tcPr>
            <w:tcW w:w="3207" w:type="dxa"/>
          </w:tcPr>
          <w:p w:rsidR="002D7D86" w:rsidRPr="001F5905" w:rsidRDefault="002D7D86" w:rsidP="006631AD">
            <w:r w:rsidRPr="001F5905">
              <w:t>ROVERLAGET</w:t>
            </w:r>
            <w:r w:rsidR="000B6D20">
              <w:t xml:space="preserve"> (må minnes på)</w:t>
            </w:r>
          </w:p>
        </w:tc>
      </w:tr>
      <w:tr w:rsidR="002D7D86" w:rsidRPr="00A7486A" w:rsidTr="007041A4">
        <w:tc>
          <w:tcPr>
            <w:tcW w:w="814" w:type="dxa"/>
          </w:tcPr>
          <w:p w:rsidR="002D7D86" w:rsidRDefault="0061517A" w:rsidP="006631AD">
            <w:r>
              <w:t>01</w:t>
            </w:r>
            <w:r w:rsidR="00E501F6">
              <w:t>.11</w:t>
            </w:r>
          </w:p>
        </w:tc>
        <w:tc>
          <w:tcPr>
            <w:tcW w:w="3336" w:type="dxa"/>
          </w:tcPr>
          <w:p w:rsidR="002D7D86" w:rsidRPr="001F5905" w:rsidRDefault="002D7D86" w:rsidP="006631AD">
            <w:r w:rsidRPr="001F5905">
              <w:t xml:space="preserve">Terje Olsrud </w:t>
            </w:r>
            <w:proofErr w:type="spellStart"/>
            <w:r w:rsidRPr="001F5905">
              <w:t>tlf</w:t>
            </w:r>
            <w:proofErr w:type="spellEnd"/>
            <w:r w:rsidRPr="001F5905">
              <w:t>: 95107680</w:t>
            </w:r>
          </w:p>
        </w:tc>
        <w:tc>
          <w:tcPr>
            <w:tcW w:w="3207" w:type="dxa"/>
          </w:tcPr>
          <w:p w:rsidR="002D7D86" w:rsidRPr="001F5905" w:rsidRDefault="002D7D86" w:rsidP="00A7486A">
            <w:pPr>
              <w:rPr>
                <w:lang w:val="da-DK"/>
              </w:rPr>
            </w:pPr>
            <w:r w:rsidRPr="001F5905">
              <w:rPr>
                <w:lang w:val="da-DK"/>
              </w:rPr>
              <w:t xml:space="preserve"> </w:t>
            </w:r>
            <w:r w:rsidR="00A7486A" w:rsidRPr="001F5905">
              <w:rPr>
                <w:rFonts w:ascii="Calibri" w:hAnsi="Calibri" w:cs="Arial"/>
                <w:lang w:val="da-DK"/>
              </w:rPr>
              <w:t>Mariann Madsen Flatha, tlf.97692452</w:t>
            </w:r>
          </w:p>
        </w:tc>
      </w:tr>
      <w:tr w:rsidR="002D7D86" w:rsidTr="000B6D20">
        <w:tc>
          <w:tcPr>
            <w:tcW w:w="814" w:type="dxa"/>
          </w:tcPr>
          <w:p w:rsidR="002D7D86" w:rsidRDefault="0061517A" w:rsidP="006631AD">
            <w:r>
              <w:t>15</w:t>
            </w:r>
            <w:r w:rsidR="002D7D86">
              <w:t>.11</w:t>
            </w:r>
          </w:p>
        </w:tc>
        <w:tc>
          <w:tcPr>
            <w:tcW w:w="3336" w:type="dxa"/>
          </w:tcPr>
          <w:p w:rsidR="002D7D86" w:rsidRPr="001F5905" w:rsidRDefault="004444F0" w:rsidP="006631AD">
            <w:r w:rsidRPr="001F5905">
              <w:rPr>
                <w:rFonts w:ascii="Calibri" w:hAnsi="Calibri" w:cs="Arial"/>
              </w:rPr>
              <w:t>Konrad Dahl tlf.40413133</w:t>
            </w:r>
          </w:p>
        </w:tc>
        <w:tc>
          <w:tcPr>
            <w:tcW w:w="3207" w:type="dxa"/>
            <w:shd w:val="clear" w:color="auto" w:fill="FFC000"/>
          </w:tcPr>
          <w:p w:rsidR="002D7D86" w:rsidRPr="001F5905" w:rsidRDefault="002D7D86" w:rsidP="006631AD"/>
        </w:tc>
      </w:tr>
      <w:tr w:rsidR="002D7D86" w:rsidTr="007041A4">
        <w:tc>
          <w:tcPr>
            <w:tcW w:w="814" w:type="dxa"/>
          </w:tcPr>
          <w:p w:rsidR="002D7D86" w:rsidRDefault="0061517A" w:rsidP="006631AD">
            <w:r>
              <w:t>29</w:t>
            </w:r>
            <w:r w:rsidR="002D7D86">
              <w:t>.11</w:t>
            </w:r>
          </w:p>
        </w:tc>
        <w:tc>
          <w:tcPr>
            <w:tcW w:w="3336" w:type="dxa"/>
          </w:tcPr>
          <w:p w:rsidR="002D7D86" w:rsidRPr="001F5905" w:rsidRDefault="002D7D86" w:rsidP="006631AD">
            <w:pPr>
              <w:rPr>
                <w:rFonts w:ascii="Calibri" w:hAnsi="Calibri" w:cs="Arial"/>
              </w:rPr>
            </w:pPr>
            <w:r w:rsidRPr="001F5905">
              <w:t xml:space="preserve">Cathrine Besseby </w:t>
            </w:r>
            <w:proofErr w:type="spellStart"/>
            <w:r w:rsidRPr="001F5905">
              <w:t>tlf</w:t>
            </w:r>
            <w:proofErr w:type="spellEnd"/>
            <w:r w:rsidRPr="001F5905">
              <w:t xml:space="preserve"> 95247483</w:t>
            </w:r>
          </w:p>
        </w:tc>
        <w:tc>
          <w:tcPr>
            <w:tcW w:w="3207" w:type="dxa"/>
          </w:tcPr>
          <w:p w:rsidR="002D7D86" w:rsidRPr="001F5905" w:rsidRDefault="004444F0" w:rsidP="006631AD">
            <w:r w:rsidRPr="001F5905">
              <w:rPr>
                <w:rFonts w:ascii="Calibri" w:hAnsi="Calibri" w:cs="Arial"/>
              </w:rPr>
              <w:t xml:space="preserve">Tommy Evensen, </w:t>
            </w:r>
            <w:proofErr w:type="spellStart"/>
            <w:r w:rsidRPr="001F5905">
              <w:rPr>
                <w:rFonts w:ascii="Calibri" w:hAnsi="Calibri" w:cs="Arial"/>
              </w:rPr>
              <w:t>tlf</w:t>
            </w:r>
            <w:proofErr w:type="spellEnd"/>
            <w:r w:rsidRPr="001F5905">
              <w:rPr>
                <w:rFonts w:ascii="Calibri" w:hAnsi="Calibri" w:cs="Arial"/>
              </w:rPr>
              <w:t xml:space="preserve"> 99585944</w:t>
            </w:r>
          </w:p>
        </w:tc>
      </w:tr>
      <w:tr w:rsidR="00C83A1C" w:rsidTr="007041A4">
        <w:tc>
          <w:tcPr>
            <w:tcW w:w="814" w:type="dxa"/>
          </w:tcPr>
          <w:p w:rsidR="00C83A1C" w:rsidRDefault="0061517A" w:rsidP="006631AD">
            <w:r>
              <w:t>13</w:t>
            </w:r>
            <w:r w:rsidR="00C83A1C">
              <w:t>.12</w:t>
            </w:r>
          </w:p>
        </w:tc>
        <w:tc>
          <w:tcPr>
            <w:tcW w:w="3336" w:type="dxa"/>
          </w:tcPr>
          <w:p w:rsidR="00C83A1C" w:rsidRPr="001F5905" w:rsidRDefault="00C83A1C" w:rsidP="00C83A1C">
            <w:pPr>
              <w:rPr>
                <w:rFonts w:ascii="Calibri" w:eastAsia="Times New Roman" w:hAnsi="Calibri" w:cs="Arial"/>
                <w:lang w:eastAsia="nb-NO"/>
              </w:rPr>
            </w:pPr>
            <w:r w:rsidRPr="001F5905">
              <w:rPr>
                <w:rFonts w:ascii="Calibri" w:eastAsia="Times New Roman" w:hAnsi="Calibri" w:cs="Arial"/>
                <w:lang w:eastAsia="nb-NO"/>
              </w:rPr>
              <w:t>Helge Nedreberg,</w:t>
            </w:r>
          </w:p>
          <w:p w:rsidR="00C83A1C" w:rsidRPr="001F5905" w:rsidRDefault="00C83A1C" w:rsidP="006631AD">
            <w:pPr>
              <w:rPr>
                <w:rFonts w:ascii="Calibri" w:eastAsia="Times New Roman" w:hAnsi="Calibri" w:cs="Arial"/>
                <w:lang w:eastAsia="nb-NO"/>
              </w:rPr>
            </w:pPr>
            <w:proofErr w:type="spellStart"/>
            <w:r w:rsidRPr="001F5905">
              <w:rPr>
                <w:rFonts w:ascii="Calibri" w:eastAsia="Times New Roman" w:hAnsi="Calibri" w:cs="Arial"/>
                <w:lang w:eastAsia="nb-NO"/>
              </w:rPr>
              <w:t>tlf</w:t>
            </w:r>
            <w:proofErr w:type="spellEnd"/>
            <w:r w:rsidRPr="001F5905">
              <w:rPr>
                <w:rFonts w:ascii="Calibri" w:eastAsia="Times New Roman" w:hAnsi="Calibri" w:cs="Arial"/>
                <w:lang w:eastAsia="nb-NO"/>
              </w:rPr>
              <w:t xml:space="preserve">: </w:t>
            </w:r>
            <w:r w:rsidRPr="001F5905">
              <w:rPr>
                <w:rFonts w:ascii="Calibri" w:hAnsi="Calibri" w:cs="Arial"/>
              </w:rPr>
              <w:t>91184227</w:t>
            </w:r>
          </w:p>
        </w:tc>
        <w:tc>
          <w:tcPr>
            <w:tcW w:w="3207" w:type="dxa"/>
          </w:tcPr>
          <w:p w:rsidR="00C83A1C" w:rsidRPr="001F5905" w:rsidRDefault="00A7486A" w:rsidP="006631AD">
            <w:pPr>
              <w:rPr>
                <w:rFonts w:ascii="Calibri" w:hAnsi="Calibri" w:cs="Arial"/>
              </w:rPr>
            </w:pPr>
            <w:r w:rsidRPr="001F5905">
              <w:rPr>
                <w:rFonts w:ascii="Calibri" w:hAnsi="Calibri" w:cs="Arial"/>
              </w:rPr>
              <w:t xml:space="preserve">Tonje Engen, </w:t>
            </w:r>
            <w:proofErr w:type="spellStart"/>
            <w:r w:rsidRPr="001F5905">
              <w:rPr>
                <w:rFonts w:ascii="Calibri" w:hAnsi="Calibri" w:cs="Arial"/>
              </w:rPr>
              <w:t>tlf</w:t>
            </w:r>
            <w:proofErr w:type="spellEnd"/>
            <w:r w:rsidRPr="001F5905">
              <w:rPr>
                <w:rFonts w:ascii="Calibri" w:hAnsi="Calibri" w:cs="Arial"/>
              </w:rPr>
              <w:t xml:space="preserve"> 92077296</w:t>
            </w:r>
          </w:p>
        </w:tc>
      </w:tr>
    </w:tbl>
    <w:p w:rsidR="0046198B" w:rsidRDefault="0046198B"/>
    <w:p w:rsidR="00F359E1" w:rsidRDefault="00F359E1">
      <w:r>
        <w:t>Oppmøte er</w:t>
      </w:r>
      <w:r w:rsidR="002B6A49">
        <w:t xml:space="preserve"> </w:t>
      </w:r>
      <w:proofErr w:type="spellStart"/>
      <w:r w:rsidR="002B6A49">
        <w:t>ca</w:t>
      </w:r>
      <w:proofErr w:type="spellEnd"/>
      <w:r>
        <w:t xml:space="preserve"> kl. 1730 på Ådalsbruk Arbeidersamfunn, det store røde huset i Gudbrand Akers veg på Ådalsbruk (vis a vis Jokerbutikken)</w:t>
      </w:r>
      <w:r w:rsidR="0046198B">
        <w:t xml:space="preserve">. Den som møter må være 18 år eller mer. </w:t>
      </w:r>
    </w:p>
    <w:p w:rsidR="00F359E1" w:rsidRDefault="00F359E1">
      <w:r>
        <w:t xml:space="preserve">En er ferdig </w:t>
      </w:r>
      <w:proofErr w:type="spellStart"/>
      <w:r>
        <w:t>ca</w:t>
      </w:r>
      <w:proofErr w:type="spellEnd"/>
      <w:r>
        <w:t xml:space="preserve"> kl. 2100-2130</w:t>
      </w:r>
    </w:p>
    <w:p w:rsidR="00F359E1" w:rsidRDefault="00F359E1">
      <w:r>
        <w:t>Arbeidsoppgaver å selge bingobonger og gjøre opp kassa etter det. O</w:t>
      </w:r>
      <w:r w:rsidR="004B35D6">
        <w:t>m</w:t>
      </w:r>
      <w:r>
        <w:t xml:space="preserve"> sommeren vil også en av de to som stiller fra speideren ha som oppgave å være kontrollør ute, da det er spillere som sitter i bilene og spiller.</w:t>
      </w:r>
    </w:p>
    <w:p w:rsidR="00536DB8" w:rsidRDefault="00F359E1">
      <w:r>
        <w:t xml:space="preserve">Foreldrelaget har lagt en «bot» på kr 750,- hvis en ikke møter på sin vakt. Dette da speideren vil måtte skaffe andre på kort tid til vakta. </w:t>
      </w:r>
    </w:p>
    <w:p w:rsidR="00F359E1" w:rsidRDefault="00F359E1">
      <w:r w:rsidRPr="00536DB8">
        <w:rPr>
          <w:b/>
          <w:u w:val="single"/>
        </w:rPr>
        <w:t xml:space="preserve">Passer ikke datoen som er satt opp så </w:t>
      </w:r>
      <w:r w:rsidR="002502C3" w:rsidRPr="00536DB8">
        <w:rPr>
          <w:b/>
          <w:u w:val="single"/>
        </w:rPr>
        <w:t xml:space="preserve">må du selv ta kontakt med en av de andre på lista og </w:t>
      </w:r>
      <w:r w:rsidRPr="00536DB8">
        <w:rPr>
          <w:b/>
          <w:u w:val="single"/>
        </w:rPr>
        <w:t>bytt</w:t>
      </w:r>
      <w:r w:rsidR="002502C3" w:rsidRPr="00536DB8">
        <w:rPr>
          <w:b/>
          <w:u w:val="single"/>
        </w:rPr>
        <w:t>e</w:t>
      </w:r>
      <w:r w:rsidRPr="00536DB8">
        <w:rPr>
          <w:b/>
          <w:u w:val="single"/>
        </w:rPr>
        <w:t xml:space="preserve"> internt</w:t>
      </w:r>
      <w:r>
        <w:t xml:space="preserve">. </w:t>
      </w:r>
      <w:proofErr w:type="spellStart"/>
      <w:r>
        <w:t>Vaktbytte</w:t>
      </w:r>
      <w:proofErr w:type="spellEnd"/>
      <w:r>
        <w:t xml:space="preserve"> bes </w:t>
      </w:r>
      <w:r w:rsidR="002502C3">
        <w:t xml:space="preserve">i tillegg </w:t>
      </w:r>
      <w:r>
        <w:t xml:space="preserve">sendt på mail </w:t>
      </w:r>
      <w:proofErr w:type="spellStart"/>
      <w:r w:rsidR="000B6D20">
        <w:t>xxxxx</w:t>
      </w:r>
      <w:proofErr w:type="spellEnd"/>
      <w:r w:rsidR="002502C3">
        <w:t xml:space="preserve"> eller på tlf. </w:t>
      </w:r>
      <w:r w:rsidR="000B6D20">
        <w:t>xxxxx</w:t>
      </w:r>
      <w:r w:rsidR="00A15DF9">
        <w:t>, for orientering.</w:t>
      </w:r>
    </w:p>
    <w:p w:rsidR="00F359E1" w:rsidRDefault="00F359E1">
      <w:r>
        <w:t xml:space="preserve">Inntekten på bingoen ligger på </w:t>
      </w:r>
      <w:proofErr w:type="spellStart"/>
      <w:r>
        <w:t>ca</w:t>
      </w:r>
      <w:proofErr w:type="spellEnd"/>
      <w:r>
        <w:t xml:space="preserve"> </w:t>
      </w:r>
      <w:r w:rsidR="002B6A49">
        <w:t xml:space="preserve">70 </w:t>
      </w:r>
      <w:r>
        <w:t>000,- i året, noe som vil komme speidergruppa og speiderne til nytte.</w:t>
      </w:r>
    </w:p>
    <w:p w:rsidR="00F359E1" w:rsidRPr="009055D5" w:rsidRDefault="00F359E1"/>
    <w:sectPr w:rsidR="00F359E1" w:rsidRPr="00905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D5"/>
    <w:rsid w:val="00007381"/>
    <w:rsid w:val="00012AE6"/>
    <w:rsid w:val="00060C97"/>
    <w:rsid w:val="000A03FC"/>
    <w:rsid w:val="000A0D92"/>
    <w:rsid w:val="000B6D20"/>
    <w:rsid w:val="0011584C"/>
    <w:rsid w:val="00143030"/>
    <w:rsid w:val="00161100"/>
    <w:rsid w:val="0016736D"/>
    <w:rsid w:val="001A19FA"/>
    <w:rsid w:val="001F5905"/>
    <w:rsid w:val="00210C23"/>
    <w:rsid w:val="00212F12"/>
    <w:rsid w:val="0022198B"/>
    <w:rsid w:val="0023450F"/>
    <w:rsid w:val="00242E9D"/>
    <w:rsid w:val="002502C3"/>
    <w:rsid w:val="002B6A49"/>
    <w:rsid w:val="002D7D86"/>
    <w:rsid w:val="00303C85"/>
    <w:rsid w:val="003B183C"/>
    <w:rsid w:val="003F3D97"/>
    <w:rsid w:val="003F54CE"/>
    <w:rsid w:val="00416F69"/>
    <w:rsid w:val="004444F0"/>
    <w:rsid w:val="0044619B"/>
    <w:rsid w:val="004574E3"/>
    <w:rsid w:val="004608DD"/>
    <w:rsid w:val="0046198B"/>
    <w:rsid w:val="00493A66"/>
    <w:rsid w:val="004A4108"/>
    <w:rsid w:val="004B35D6"/>
    <w:rsid w:val="00531CD0"/>
    <w:rsid w:val="00534020"/>
    <w:rsid w:val="00536DB8"/>
    <w:rsid w:val="005A2F57"/>
    <w:rsid w:val="005C3109"/>
    <w:rsid w:val="005E5A66"/>
    <w:rsid w:val="005E7490"/>
    <w:rsid w:val="0061517A"/>
    <w:rsid w:val="00642B0B"/>
    <w:rsid w:val="00645C59"/>
    <w:rsid w:val="006631AD"/>
    <w:rsid w:val="00672FD4"/>
    <w:rsid w:val="0068721F"/>
    <w:rsid w:val="006C6D87"/>
    <w:rsid w:val="007041A4"/>
    <w:rsid w:val="00830269"/>
    <w:rsid w:val="00885291"/>
    <w:rsid w:val="00892816"/>
    <w:rsid w:val="008E179B"/>
    <w:rsid w:val="009055D5"/>
    <w:rsid w:val="00911111"/>
    <w:rsid w:val="00916F42"/>
    <w:rsid w:val="009C2668"/>
    <w:rsid w:val="00A10C56"/>
    <w:rsid w:val="00A15DF9"/>
    <w:rsid w:val="00A7486A"/>
    <w:rsid w:val="00AB38FB"/>
    <w:rsid w:val="00AF1D7A"/>
    <w:rsid w:val="00B03B65"/>
    <w:rsid w:val="00B60D5A"/>
    <w:rsid w:val="00BE5225"/>
    <w:rsid w:val="00BF1175"/>
    <w:rsid w:val="00C2773D"/>
    <w:rsid w:val="00C579E4"/>
    <w:rsid w:val="00C77810"/>
    <w:rsid w:val="00C83A1C"/>
    <w:rsid w:val="00CC77B9"/>
    <w:rsid w:val="00CF3DF0"/>
    <w:rsid w:val="00CF5A23"/>
    <w:rsid w:val="00D124D0"/>
    <w:rsid w:val="00D3056C"/>
    <w:rsid w:val="00D35D3B"/>
    <w:rsid w:val="00DB3E0F"/>
    <w:rsid w:val="00DE264D"/>
    <w:rsid w:val="00E42E2A"/>
    <w:rsid w:val="00E501F6"/>
    <w:rsid w:val="00E85A13"/>
    <w:rsid w:val="00EB0A7A"/>
    <w:rsid w:val="00F03F67"/>
    <w:rsid w:val="00F359E1"/>
    <w:rsid w:val="00F51CB0"/>
    <w:rsid w:val="00F606AC"/>
    <w:rsid w:val="00FE7172"/>
    <w:rsid w:val="00FE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32036-6A1C-41BF-84D6-1544217C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05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359E1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1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1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1330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HPD</dc:creator>
  <cp:lastModifiedBy>Nilssen, Kari</cp:lastModifiedBy>
  <cp:revision>2</cp:revision>
  <cp:lastPrinted>2018-07-19T11:04:00Z</cp:lastPrinted>
  <dcterms:created xsi:type="dcterms:W3CDTF">2018-08-21T18:17:00Z</dcterms:created>
  <dcterms:modified xsi:type="dcterms:W3CDTF">2018-08-21T18:17:00Z</dcterms:modified>
</cp:coreProperties>
</file>